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60" w:rsidRDefault="00940597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14040</wp:posOffset>
            </wp:positionH>
            <wp:positionV relativeFrom="paragraph">
              <wp:posOffset>-339120</wp:posOffset>
            </wp:positionV>
            <wp:extent cx="5760000" cy="660240"/>
            <wp:effectExtent l="0" t="0" r="0" b="6510"/>
            <wp:wrapSquare wrapText="bothSides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6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860" w:rsidRDefault="006E186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6E1860" w:rsidRDefault="00940597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NOTA TÉCNICA</w:t>
      </w:r>
    </w:p>
    <w:p w:rsidR="006E1860" w:rsidRDefault="00940597">
      <w:pPr>
        <w:pStyle w:val="Standard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(De acordo com Portaria MEC nº 403/2009)</w:t>
      </w:r>
    </w:p>
    <w:p w:rsidR="006E1860" w:rsidRDefault="006E1860">
      <w:pPr>
        <w:pStyle w:val="Standard"/>
        <w:jc w:val="center"/>
        <w:rPr>
          <w:rFonts w:ascii="Calibri" w:hAnsi="Calibri" w:cs="Arial"/>
          <w:sz w:val="20"/>
          <w:szCs w:val="20"/>
        </w:rPr>
      </w:pPr>
    </w:p>
    <w:p w:rsidR="006E1860" w:rsidRDefault="006E1860">
      <w:pPr>
        <w:pStyle w:val="Standard"/>
        <w:jc w:val="center"/>
        <w:rPr>
          <w:rFonts w:ascii="Calibri" w:hAnsi="Calibri" w:cs="Arial"/>
          <w:sz w:val="20"/>
          <w:szCs w:val="20"/>
        </w:rPr>
      </w:pPr>
    </w:p>
    <w:p w:rsidR="006E1860" w:rsidRDefault="006E1860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940597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MOTIVO DA VIAGEM (Além da justificativa deverá demonstrar ausência no quadro do IFPR de pessoal qualificado para o </w:t>
      </w:r>
      <w:r>
        <w:rPr>
          <w:rFonts w:ascii="Calibri" w:hAnsi="Calibri" w:cs="Calibri"/>
          <w:b/>
          <w:sz w:val="20"/>
          <w:szCs w:val="20"/>
        </w:rPr>
        <w:t>desempenho de referida atividade).</w:t>
      </w: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i/>
          <w:sz w:val="20"/>
          <w:szCs w:val="20"/>
        </w:rPr>
      </w:pP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940597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t>COMPATIBILIDADE DA QUALIFICAÇÃO DO BENEFICIÁRIO COM A NATUREZA DA ATIVIDADE:</w:t>
      </w: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i/>
          <w:sz w:val="20"/>
          <w:szCs w:val="20"/>
        </w:rPr>
      </w:pP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940597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t>NÍVEL DE ESPECIALIZAÇÃO EXIGIDO PARA DESEMPENHÁ-LA:</w:t>
      </w: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i/>
          <w:sz w:val="20"/>
          <w:szCs w:val="20"/>
        </w:rPr>
      </w:pP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jc w:val="both"/>
      </w:pPr>
    </w:p>
    <w:p w:rsidR="006E1860" w:rsidRDefault="006E1860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940597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CURRÍCULO RESUMIDO DO BENEFICIÁRIO:                                </w:t>
      </w: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b/>
          <w:i/>
          <w:sz w:val="20"/>
          <w:szCs w:val="20"/>
        </w:rPr>
      </w:pP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</w:p>
    <w:p w:rsidR="006E1860" w:rsidRDefault="00940597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______________________________</w:t>
      </w:r>
    </w:p>
    <w:p w:rsidR="006E1860" w:rsidRDefault="00940597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NOME, CARGO E </w:t>
      </w:r>
      <w:proofErr w:type="gramStart"/>
      <w:r>
        <w:rPr>
          <w:rFonts w:ascii="Calibri" w:hAnsi="Calibri" w:cs="Calibri"/>
          <w:b/>
          <w:sz w:val="20"/>
          <w:szCs w:val="20"/>
        </w:rPr>
        <w:t>ASSINATURA</w:t>
      </w:r>
      <w:proofErr w:type="gramEnd"/>
    </w:p>
    <w:p w:rsidR="006E1860" w:rsidRDefault="00940597">
      <w:pPr>
        <w:pStyle w:val="Standard"/>
        <w:jc w:val="center"/>
        <w:rPr>
          <w:rFonts w:ascii="Arial" w:hAnsi="Arial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DO RESPONSÁVEL PELA NOTA TÉCNICA.</w:t>
      </w:r>
    </w:p>
    <w:p w:rsidR="000E26FB" w:rsidRDefault="000E26FB">
      <w:pPr>
        <w:pStyle w:val="Standard"/>
        <w:jc w:val="center"/>
        <w:rPr>
          <w:rFonts w:ascii="Arial" w:hAnsi="Arial"/>
        </w:rPr>
      </w:pPr>
    </w:p>
    <w:p w:rsidR="006E1860" w:rsidRDefault="006E1860" w:rsidP="000E26FB">
      <w:pPr>
        <w:pStyle w:val="Standard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6E1860" w:rsidRDefault="006E1860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</w:p>
    <w:p w:rsidR="006E1860" w:rsidRDefault="006E1860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</w:p>
    <w:sectPr w:rsidR="006E186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97" w:rsidRDefault="00940597">
      <w:r>
        <w:separator/>
      </w:r>
    </w:p>
  </w:endnote>
  <w:endnote w:type="continuationSeparator" w:id="0">
    <w:p w:rsidR="00940597" w:rsidRDefault="0094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97" w:rsidRDefault="00940597">
      <w:r>
        <w:rPr>
          <w:color w:val="000000"/>
        </w:rPr>
        <w:separator/>
      </w:r>
    </w:p>
  </w:footnote>
  <w:footnote w:type="continuationSeparator" w:id="0">
    <w:p w:rsidR="00940597" w:rsidRDefault="00940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60"/>
    <w:rsid w:val="000E26FB"/>
    <w:rsid w:val="006E1860"/>
    <w:rsid w:val="0094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2014-08-04T11:52:00Z</dcterms:created>
  <dcterms:modified xsi:type="dcterms:W3CDTF">2015-01-14T11:00:00Z</dcterms:modified>
</cp:coreProperties>
</file>