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BFC0A" w14:textId="77777777" w:rsidR="004F7104" w:rsidRPr="0008278C" w:rsidRDefault="004F7104" w:rsidP="004F71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8278C">
        <w:rPr>
          <w:rFonts w:ascii="Arial" w:hAnsi="Arial" w:cs="Arial"/>
          <w:b/>
          <w:bCs/>
          <w:sz w:val="22"/>
          <w:szCs w:val="22"/>
        </w:rPr>
        <w:t>ANEXO A</w:t>
      </w:r>
    </w:p>
    <w:p w14:paraId="6DB10A7C" w14:textId="77777777" w:rsidR="004F7104" w:rsidRDefault="004F7104" w:rsidP="004F710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EC24D1" w14:textId="77777777" w:rsidR="004F7104" w:rsidRPr="0008278C" w:rsidRDefault="004F7104" w:rsidP="004F710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8278C">
        <w:rPr>
          <w:rFonts w:ascii="Arial" w:hAnsi="Arial" w:cs="Arial"/>
          <w:b/>
          <w:bCs/>
          <w:sz w:val="22"/>
          <w:szCs w:val="22"/>
        </w:rPr>
        <w:t>FORMULÁRIO DE INSCRIÇÃO – Chamada Pública nº 01/2017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F7104" w:rsidRPr="0008278C" w14:paraId="59A5A7DC" w14:textId="77777777" w:rsidTr="00A46A9D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D43CF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</w:rPr>
              <w:t>FICHA DE INSCRIÇÃO</w:t>
            </w:r>
          </w:p>
          <w:p w14:paraId="482F4CE4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</w:rPr>
              <w:t>Este formulário deverá ser preenchido e assinado. Depois convertido para o formato “.</w:t>
            </w:r>
            <w:proofErr w:type="spellStart"/>
            <w:r w:rsidRPr="0008278C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Pr="0008278C">
              <w:rPr>
                <w:rFonts w:ascii="Arial" w:hAnsi="Arial" w:cs="Arial"/>
                <w:sz w:val="22"/>
                <w:szCs w:val="22"/>
              </w:rPr>
              <w:t xml:space="preserve">” e enviado para o e-mail: </w:t>
            </w:r>
            <w:hyperlink r:id="rId4" w:history="1">
              <w:r w:rsidRPr="0008278C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gabinete.palmas@ifpr.edu.br</w:t>
              </w:r>
            </w:hyperlink>
            <w:r w:rsidRPr="0008278C">
              <w:rPr>
                <w:rFonts w:ascii="Arial" w:hAnsi="Arial" w:cs="Arial"/>
                <w:color w:val="0000FF"/>
                <w:sz w:val="22"/>
                <w:szCs w:val="22"/>
                <w:u w:val="single" w:color="0000FF"/>
              </w:rPr>
              <w:t xml:space="preserve">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 xml:space="preserve"> seguindo o cronograma do Edital NIT/IFPR nº 01/2017.</w:t>
            </w:r>
          </w:p>
        </w:tc>
      </w:tr>
      <w:tr w:rsidR="004F7104" w:rsidRPr="0008278C" w14:paraId="117AA7A4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258561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Nome: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                        </w:t>
            </w: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   SIAPE:</w:t>
            </w:r>
          </w:p>
        </w:tc>
      </w:tr>
      <w:tr w:rsidR="004F7104" w:rsidRPr="0008278C" w14:paraId="63620ABA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7E0A68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E-mail: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                </w:t>
            </w: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                  Telefone: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(   )</w:t>
            </w:r>
          </w:p>
        </w:tc>
      </w:tr>
      <w:tr w:rsidR="004F7104" w:rsidRPr="0008278C" w14:paraId="6429B7C5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425E55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Campus de lotação:</w:t>
            </w:r>
          </w:p>
        </w:tc>
      </w:tr>
      <w:tr w:rsidR="004F7104" w:rsidRPr="0008278C" w14:paraId="420E448F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7BF90D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Link do Currículo Lattes:</w:t>
            </w:r>
          </w:p>
        </w:tc>
      </w:tr>
      <w:tr w:rsidR="004F7104" w:rsidRPr="0008278C" w14:paraId="2EDDE290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68FDD0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Área do conhecimento:</w:t>
            </w:r>
          </w:p>
        </w:tc>
      </w:tr>
      <w:tr w:rsidR="004F7104" w:rsidRPr="0008278C" w14:paraId="4D7A6C05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98B87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1. CIÊNCIAS EXATAS E DA TERRA</w:t>
            </w:r>
          </w:p>
        </w:tc>
      </w:tr>
      <w:tr w:rsidR="004F7104" w:rsidRPr="0008278C" w14:paraId="3F8A757D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8EDB93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2. CIÊNCIAS BIOLÓGICAS</w:t>
            </w:r>
          </w:p>
        </w:tc>
      </w:tr>
      <w:tr w:rsidR="004F7104" w:rsidRPr="0008278C" w14:paraId="09EA47C6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CA0338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3. ENGENHARIAS</w:t>
            </w:r>
          </w:p>
        </w:tc>
      </w:tr>
      <w:tr w:rsidR="004F7104" w:rsidRPr="0008278C" w14:paraId="7D8A1758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D034E4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4. CIÊNCIAS DA SAÚDE</w:t>
            </w:r>
          </w:p>
        </w:tc>
      </w:tr>
      <w:tr w:rsidR="004F7104" w:rsidRPr="0008278C" w14:paraId="03D8EBD7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AE8960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5. CIÊNCIAS AGRÁRIAS</w:t>
            </w:r>
          </w:p>
        </w:tc>
      </w:tr>
      <w:tr w:rsidR="004F7104" w:rsidRPr="0008278C" w14:paraId="23B3387C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DC40EB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6. CIÊNCIAS SOCIAIS APLICADAS</w:t>
            </w:r>
          </w:p>
        </w:tc>
      </w:tr>
      <w:tr w:rsidR="004F7104" w:rsidRPr="0008278C" w14:paraId="3F19AE5B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AC0F8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7. CIÊNCIAS HUMANAS</w:t>
            </w:r>
          </w:p>
        </w:tc>
      </w:tr>
      <w:tr w:rsidR="004F7104" w:rsidRPr="0008278C" w14:paraId="31D0B604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429EBE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8. LINGUÍSTICA, LETRAS E ARTES</w:t>
            </w:r>
          </w:p>
        </w:tc>
      </w:tr>
      <w:tr w:rsidR="004F7104" w:rsidRPr="0008278C" w14:paraId="6AA0238C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38CDF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9. MULTIDISCIPLINAR</w:t>
            </w:r>
          </w:p>
        </w:tc>
      </w:tr>
      <w:tr w:rsidR="004F7104" w:rsidRPr="0008278C" w14:paraId="5A6F5510" w14:textId="77777777" w:rsidTr="00A46A9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809837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</w:p>
          <w:p w14:paraId="0C5C2E1B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>DECLARAÇÃO</w:t>
            </w:r>
          </w:p>
          <w:p w14:paraId="47617728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Eu, ___________________________________________________________, matrícula SIAPE n° ___________________, ocupante do cargo de __________________________________________________________________, na condição de candidato a membro do Núcleo d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e Inovação Tecnológica do IFPR </w:t>
            </w:r>
            <w:r w:rsidRPr="00DE0266">
              <w:rPr>
                <w:rFonts w:ascii="Arial" w:hAnsi="Arial" w:cs="Arial"/>
                <w:i/>
                <w:sz w:val="22"/>
                <w:szCs w:val="22"/>
                <w:u w:color="0000FF"/>
              </w:rPr>
              <w:t>Campus</w:t>
            </w:r>
            <w:r>
              <w:rPr>
                <w:rFonts w:ascii="Arial" w:hAnsi="Arial" w:cs="Arial"/>
                <w:sz w:val="22"/>
                <w:szCs w:val="22"/>
                <w:u w:color="0000FF"/>
              </w:rPr>
              <w:t xml:space="preserve"> Palmas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, venho por meio desta requerer a inscrição de meu nome junto à Comissão de Seleção.</w:t>
            </w:r>
          </w:p>
          <w:p w14:paraId="01251FF6" w14:textId="77777777" w:rsidR="004F7104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 xml:space="preserve">Declaro estar ciente da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Chamada Interna </w:t>
            </w:r>
            <w:r w:rsidRPr="0008278C">
              <w:rPr>
                <w:rFonts w:ascii="Arial" w:hAnsi="Arial" w:cs="Arial"/>
                <w:b/>
                <w:bCs/>
                <w:sz w:val="22"/>
                <w:szCs w:val="22"/>
              </w:rPr>
              <w:t>Nº 01/2017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 </w:t>
            </w:r>
            <w:r w:rsidRPr="0008278C">
              <w:rPr>
                <w:rFonts w:ascii="Arial" w:hAnsi="Arial" w:cs="Arial"/>
                <w:b/>
                <w:bCs/>
                <w:sz w:val="22"/>
                <w:szCs w:val="22"/>
                <w:u w:color="0000FF"/>
              </w:rPr>
              <w:t xml:space="preserve">para Composição do NIT do IFPR e das normas </w:t>
            </w: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que regem esta seleção, bem como declaro estar de acordo com seu cumprimento.</w:t>
            </w:r>
          </w:p>
          <w:p w14:paraId="0847DF76" w14:textId="77777777" w:rsidR="004F7104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48546319" w14:textId="77777777" w:rsidR="004F7104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686A8205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590AEA5C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12CD9E85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________________________________</w:t>
            </w:r>
          </w:p>
          <w:p w14:paraId="754718A6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Assinatura do Candidato</w:t>
            </w:r>
          </w:p>
          <w:p w14:paraId="43898B52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0EB29BBD" w14:textId="77777777" w:rsidR="004F7104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750D580E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center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  <w:p w14:paraId="1BF80C58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right"/>
              <w:rPr>
                <w:rFonts w:ascii="Arial" w:hAnsi="Arial" w:cs="Arial"/>
                <w:sz w:val="22"/>
                <w:szCs w:val="22"/>
                <w:u w:color="0000FF"/>
              </w:rPr>
            </w:pPr>
            <w:r w:rsidRPr="0008278C">
              <w:rPr>
                <w:rFonts w:ascii="Arial" w:hAnsi="Arial" w:cs="Arial"/>
                <w:sz w:val="22"/>
                <w:szCs w:val="22"/>
                <w:u w:color="0000FF"/>
              </w:rPr>
              <w:t>_________________, _____ de _________ de 2017.</w:t>
            </w:r>
          </w:p>
          <w:p w14:paraId="15FE5E2B" w14:textId="77777777" w:rsidR="004F7104" w:rsidRPr="0008278C" w:rsidRDefault="004F7104" w:rsidP="00A46A9D">
            <w:pPr>
              <w:widowControl w:val="0"/>
              <w:autoSpaceDE w:val="0"/>
              <w:autoSpaceDN w:val="0"/>
              <w:adjustRightInd w:val="0"/>
              <w:ind w:firstLine="850"/>
              <w:jc w:val="both"/>
              <w:rPr>
                <w:rFonts w:ascii="Arial" w:hAnsi="Arial" w:cs="Arial"/>
                <w:sz w:val="22"/>
                <w:szCs w:val="22"/>
                <w:u w:color="0000FF"/>
              </w:rPr>
            </w:pPr>
          </w:p>
        </w:tc>
      </w:tr>
    </w:tbl>
    <w:p w14:paraId="50E3FBF6" w14:textId="77777777" w:rsidR="005A593E" w:rsidRDefault="005A593E">
      <w:bookmarkStart w:id="0" w:name="_GoBack"/>
      <w:bookmarkEnd w:id="0"/>
    </w:p>
    <w:sectPr w:rsidR="005A593E" w:rsidSect="00A46A9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04"/>
    <w:rsid w:val="004F7104"/>
    <w:rsid w:val="005A593E"/>
    <w:rsid w:val="00B465B0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250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abinete.palmas@ifpr.edu.b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1240</Characters>
  <Application>Microsoft Macintosh Word</Application>
  <DocSecurity>0</DocSecurity>
  <Lines>10</Lines>
  <Paragraphs>2</Paragraphs>
  <ScaleCrop>false</ScaleCrop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2017-05-04T17:02:00Z</dcterms:created>
  <dcterms:modified xsi:type="dcterms:W3CDTF">2017-05-04T17:04:00Z</dcterms:modified>
</cp:coreProperties>
</file>